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0C178A66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E71A86">
        <w:rPr>
          <w:rFonts w:asciiTheme="majorHAnsi" w:hAnsiTheme="majorHAnsi" w:cstheme="majorHAnsi"/>
          <w:bCs/>
          <w:sz w:val="18"/>
          <w:szCs w:val="18"/>
        </w:rPr>
        <w:t>5</w:t>
      </w:r>
      <w:r w:rsidR="00E71A86" w:rsidRPr="00E71A86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E71A86">
        <w:rPr>
          <w:rFonts w:asciiTheme="majorHAnsi" w:hAnsiTheme="majorHAnsi" w:cstheme="majorHAnsi"/>
          <w:bCs/>
          <w:sz w:val="18"/>
          <w:szCs w:val="18"/>
        </w:rPr>
        <w:t xml:space="preserve"> February</w:t>
      </w:r>
      <w:r w:rsidR="00180D60">
        <w:rPr>
          <w:rFonts w:asciiTheme="majorHAnsi" w:hAnsiTheme="majorHAnsi" w:cstheme="majorHAnsi"/>
          <w:bCs/>
          <w:sz w:val="18"/>
          <w:szCs w:val="18"/>
        </w:rPr>
        <w:t xml:space="preserve"> 2025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4733EC6F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180D60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180D60" w:rsidRPr="00180D60">
        <w:rPr>
          <w:rFonts w:asciiTheme="majorHAnsi" w:hAnsiTheme="majorHAnsi" w:cstheme="majorHAnsi"/>
          <w:bCs/>
          <w:sz w:val="18"/>
          <w:szCs w:val="18"/>
        </w:rPr>
        <w:t>F301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850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4D0B88B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C04CDC8" w14:textId="7C7E02E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bottom"/>
          </w:tcPr>
          <w:p w14:paraId="1F57341F" w14:textId="08425E9F" w:rsidR="005C6B06" w:rsidRPr="000277BC" w:rsidRDefault="008935B1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Review of </w:t>
            </w:r>
            <w:r w:rsidR="00E87CD4" w:rsidRPr="000277BC">
              <w:rPr>
                <w:rFonts w:asciiTheme="majorHAnsi" w:hAnsiTheme="majorHAnsi" w:cstheme="majorHAnsi"/>
              </w:rPr>
              <w:t>Actions from previous meeting</w:t>
            </w:r>
          </w:p>
        </w:tc>
        <w:tc>
          <w:tcPr>
            <w:tcW w:w="0" w:type="auto"/>
            <w:vAlign w:val="bottom"/>
          </w:tcPr>
          <w:p w14:paraId="6F774128" w14:textId="536A13CA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5342A59A" w:rsidR="00C438B8" w:rsidRPr="000277BC" w:rsidRDefault="00CD5838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Decide</w:t>
            </w:r>
          </w:p>
        </w:tc>
        <w:tc>
          <w:tcPr>
            <w:tcW w:w="0" w:type="auto"/>
            <w:vAlign w:val="bottom"/>
          </w:tcPr>
          <w:p w14:paraId="1D0625A6" w14:textId="4E4D7A26" w:rsidR="00C438B8" w:rsidRPr="000277BC" w:rsidRDefault="00180D60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9B7088" w14:paraId="5C4EB8A5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EFFAC34" w14:textId="6A77D2C4" w:rsidR="009B7088" w:rsidRDefault="009B7088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017E1053" w14:textId="0829728B" w:rsidR="009B7088" w:rsidRDefault="009B7088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Officer Changes</w:t>
            </w:r>
          </w:p>
        </w:tc>
        <w:tc>
          <w:tcPr>
            <w:tcW w:w="0" w:type="auto"/>
            <w:vAlign w:val="bottom"/>
          </w:tcPr>
          <w:p w14:paraId="5C44F3ED" w14:textId="2E0D40F5" w:rsidR="009B7088" w:rsidRDefault="009B7088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Braid/Kayleigh Heckford</w:t>
            </w: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7EBEB7B3" w:rsidR="00B87F28" w:rsidRPr="00011BC6" w:rsidRDefault="009B7088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75E3B6A9" w14:textId="27772658" w:rsidR="00B87F28" w:rsidRPr="000277BC" w:rsidRDefault="002E607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One World Day</w:t>
            </w:r>
          </w:p>
        </w:tc>
        <w:tc>
          <w:tcPr>
            <w:tcW w:w="0" w:type="auto"/>
            <w:vAlign w:val="bottom"/>
          </w:tcPr>
          <w:p w14:paraId="3BE367EF" w14:textId="29DC1993" w:rsidR="00B87F28" w:rsidRPr="000277BC" w:rsidRDefault="00CD5838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Hayley Butler</w:t>
            </w: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3DA38924" w:rsidR="00B87F28" w:rsidRPr="00011BC6" w:rsidRDefault="009B7088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2CB4BE99" w14:textId="4199E980" w:rsidR="00B87F28" w:rsidRPr="000277BC" w:rsidRDefault="002E607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Summit</w:t>
            </w:r>
          </w:p>
        </w:tc>
        <w:tc>
          <w:tcPr>
            <w:tcW w:w="0" w:type="auto"/>
            <w:vAlign w:val="bottom"/>
          </w:tcPr>
          <w:p w14:paraId="2D00CBC6" w14:textId="47ACDA27" w:rsidR="00B87F28" w:rsidRPr="000277BC" w:rsidRDefault="00180D60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099A5856" w:rsidR="002801BC" w:rsidRPr="00011BC6" w:rsidRDefault="005A1641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67C49926" w:rsidR="00212950" w:rsidRDefault="005A1641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3B30B468" w:rsidR="00212950" w:rsidRDefault="005A1641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660058D9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A16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5B026CA5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  <w:r w:rsidR="00B84192">
        <w:rPr>
          <w:rFonts w:ascii="Arial" w:hAnsi="Arial" w:cs="Arial"/>
          <w:sz w:val="21"/>
          <w:szCs w:val="21"/>
        </w:rPr>
        <w:t xml:space="preserve"> 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1DBD9B0D" w14:textId="58183415" w:rsidR="00680A33" w:rsidRP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</w:t>
      </w:r>
      <w:r w:rsidR="005A1641">
        <w:rPr>
          <w:rFonts w:ascii="Arial" w:hAnsi="Arial" w:cs="Arial"/>
          <w:i/>
          <w:iCs/>
          <w:sz w:val="21"/>
          <w:szCs w:val="21"/>
        </w:rPr>
        <w:t>425-0</w:t>
      </w:r>
      <w:r w:rsidR="00FA181A">
        <w:rPr>
          <w:rFonts w:ascii="Arial" w:hAnsi="Arial" w:cs="Arial"/>
          <w:i/>
          <w:iCs/>
          <w:sz w:val="21"/>
          <w:szCs w:val="21"/>
        </w:rPr>
        <w:t>6</w:t>
      </w:r>
      <w:r w:rsidR="005A1641">
        <w:rPr>
          <w:rFonts w:ascii="Arial" w:hAnsi="Arial" w:cs="Arial"/>
          <w:i/>
          <w:iCs/>
          <w:sz w:val="21"/>
          <w:szCs w:val="21"/>
        </w:rPr>
        <w:t>-02</w:t>
      </w:r>
    </w:p>
    <w:p w14:paraId="07E8715C" w14:textId="77777777" w:rsidR="003F2469" w:rsidRPr="003F2469" w:rsidRDefault="001C6764" w:rsidP="00A4324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Review of Actions from previous meeting</w:t>
      </w:r>
    </w:p>
    <w:p w14:paraId="525B862E" w14:textId="04D9B0A4" w:rsidR="006655C1" w:rsidRDefault="00794E0E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</w:t>
      </w:r>
      <w:r w:rsidR="00FA181A">
        <w:rPr>
          <w:rFonts w:ascii="Arial" w:hAnsi="Arial" w:cs="Arial"/>
          <w:sz w:val="21"/>
          <w:szCs w:val="21"/>
        </w:rPr>
        <w:t>re are no actions to be reviewed</w:t>
      </w:r>
    </w:p>
    <w:p w14:paraId="75CDA584" w14:textId="245C71A0" w:rsidR="00395601" w:rsidRPr="00A43242" w:rsidRDefault="009E5EE5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EC-2425-AL</w:t>
      </w:r>
      <w:r w:rsidR="009F3640" w:rsidRPr="00A43242">
        <w:rPr>
          <w:rFonts w:ascii="Arial" w:hAnsi="Arial" w:cs="Arial"/>
          <w:sz w:val="21"/>
          <w:szCs w:val="21"/>
        </w:rPr>
        <w:t xml:space="preserve"> </w:t>
      </w:r>
    </w:p>
    <w:p w14:paraId="6D53B6E8" w14:textId="77777777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4E70D61" w14:textId="5BE36095" w:rsidR="00BB3185" w:rsidRPr="00CD5838" w:rsidRDefault="00CD5838" w:rsidP="00CD5838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No Items to Decide</w:t>
      </w:r>
      <w:r w:rsidR="00BB3185" w:rsidRPr="00CD583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55C3FA32" w14:textId="77777777" w:rsidR="00DB4B04" w:rsidRPr="00AD207C" w:rsidRDefault="00DB4B04" w:rsidP="00DB4B04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Officer Changes</w:t>
      </w:r>
      <w:r w:rsidRPr="00AD207C">
        <w:rPr>
          <w:rFonts w:ascii="Arial" w:hAnsi="Arial" w:cs="Arial"/>
          <w:b/>
          <w:bCs/>
          <w:sz w:val="21"/>
          <w:szCs w:val="21"/>
        </w:rPr>
        <w:t xml:space="preserve"> (ZB)</w:t>
      </w:r>
    </w:p>
    <w:p w14:paraId="77FD9181" w14:textId="036C5EF5" w:rsidR="00DB4B04" w:rsidRPr="00DB4B04" w:rsidRDefault="00DB4B04" w:rsidP="00DB4B04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Committee members are to note changes to the Executive Committee membership and two vacancies that have arisen.</w:t>
      </w:r>
    </w:p>
    <w:p w14:paraId="16B178E7" w14:textId="2BE12963" w:rsidR="00CA6C97" w:rsidRPr="003D07B1" w:rsidRDefault="00CD5838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One World Day (</w:t>
      </w:r>
      <w:r w:rsidR="00BA571E">
        <w:rPr>
          <w:rFonts w:ascii="Arial" w:hAnsi="Arial" w:cs="Arial"/>
          <w:b/>
          <w:bCs/>
          <w:sz w:val="21"/>
          <w:szCs w:val="21"/>
        </w:rPr>
        <w:t>HB)</w:t>
      </w:r>
    </w:p>
    <w:p w14:paraId="5DD5A37F" w14:textId="43834278" w:rsidR="00CA6C97" w:rsidRPr="00C60DDC" w:rsidRDefault="000B69D5" w:rsidP="00E0023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C60DDC">
        <w:rPr>
          <w:rFonts w:ascii="Arial" w:hAnsi="Arial" w:cs="Arial"/>
          <w:sz w:val="21"/>
          <w:szCs w:val="21"/>
        </w:rPr>
        <w:t xml:space="preserve">Members </w:t>
      </w:r>
      <w:r w:rsidR="00C60DDC">
        <w:rPr>
          <w:rFonts w:ascii="Arial" w:hAnsi="Arial" w:cs="Arial"/>
          <w:sz w:val="21"/>
          <w:szCs w:val="21"/>
        </w:rPr>
        <w:t>of the committee are invited to discuss the upcoming One World Day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4F709CD6" w14:textId="043A06B4" w:rsidR="008C5F75" w:rsidRPr="00AD207C" w:rsidRDefault="00C60DDC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Summit</w:t>
      </w:r>
      <w:r w:rsidR="008B459A" w:rsidRPr="00AD207C">
        <w:rPr>
          <w:rFonts w:ascii="Arial" w:hAnsi="Arial" w:cs="Arial"/>
          <w:b/>
          <w:bCs/>
          <w:sz w:val="21"/>
          <w:szCs w:val="21"/>
        </w:rPr>
        <w:t xml:space="preserve"> (ZB)</w:t>
      </w:r>
    </w:p>
    <w:p w14:paraId="498D957D" w14:textId="02D3F376" w:rsidR="008B459A" w:rsidRDefault="00C60DDC" w:rsidP="008B459A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Committee members are to note the details of the upcoming SUBU Summit.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lastRenderedPageBreak/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DFA6" w14:textId="77777777" w:rsidR="00583A41" w:rsidRDefault="00583A41" w:rsidP="00657F7D">
      <w:r>
        <w:separator/>
      </w:r>
    </w:p>
  </w:endnote>
  <w:endnote w:type="continuationSeparator" w:id="0">
    <w:p w14:paraId="1DF2EA03" w14:textId="77777777" w:rsidR="00583A41" w:rsidRDefault="00583A41" w:rsidP="00657F7D">
      <w:r>
        <w:continuationSeparator/>
      </w:r>
    </w:p>
  </w:endnote>
  <w:endnote w:type="continuationNotice" w:id="1">
    <w:p w14:paraId="51440107" w14:textId="77777777" w:rsidR="00583A41" w:rsidRDefault="00583A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2BD4" w14:textId="77777777" w:rsidR="00583A41" w:rsidRDefault="00583A41" w:rsidP="00657F7D">
      <w:r>
        <w:separator/>
      </w:r>
    </w:p>
  </w:footnote>
  <w:footnote w:type="continuationSeparator" w:id="0">
    <w:p w14:paraId="7CDA50D4" w14:textId="77777777" w:rsidR="00583A41" w:rsidRDefault="00583A41" w:rsidP="00657F7D">
      <w:r>
        <w:continuationSeparator/>
      </w:r>
    </w:p>
  </w:footnote>
  <w:footnote w:type="continuationNotice" w:id="1">
    <w:p w14:paraId="2DD43871" w14:textId="77777777" w:rsidR="00583A41" w:rsidRDefault="00583A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35F81"/>
    <w:rsid w:val="00055FED"/>
    <w:rsid w:val="000578FB"/>
    <w:rsid w:val="00076E4E"/>
    <w:rsid w:val="0009233E"/>
    <w:rsid w:val="000935C0"/>
    <w:rsid w:val="000B44C0"/>
    <w:rsid w:val="000B659E"/>
    <w:rsid w:val="000B69D5"/>
    <w:rsid w:val="000C302A"/>
    <w:rsid w:val="000D45A4"/>
    <w:rsid w:val="000E6757"/>
    <w:rsid w:val="00103A57"/>
    <w:rsid w:val="00163412"/>
    <w:rsid w:val="00163910"/>
    <w:rsid w:val="00180D60"/>
    <w:rsid w:val="00194E01"/>
    <w:rsid w:val="0019534D"/>
    <w:rsid w:val="001A5384"/>
    <w:rsid w:val="001C6764"/>
    <w:rsid w:val="001F19CD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50849"/>
    <w:rsid w:val="00270632"/>
    <w:rsid w:val="00274686"/>
    <w:rsid w:val="002801BC"/>
    <w:rsid w:val="002A28EB"/>
    <w:rsid w:val="002A40D6"/>
    <w:rsid w:val="002E607E"/>
    <w:rsid w:val="002F709C"/>
    <w:rsid w:val="003116B4"/>
    <w:rsid w:val="00321B12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917B6"/>
    <w:rsid w:val="00395601"/>
    <w:rsid w:val="003B4D97"/>
    <w:rsid w:val="003B7EA1"/>
    <w:rsid w:val="003C2B39"/>
    <w:rsid w:val="003D07B1"/>
    <w:rsid w:val="003D4624"/>
    <w:rsid w:val="003E57A2"/>
    <w:rsid w:val="003F19F2"/>
    <w:rsid w:val="003F2469"/>
    <w:rsid w:val="00400542"/>
    <w:rsid w:val="0040216F"/>
    <w:rsid w:val="00412B84"/>
    <w:rsid w:val="004265C9"/>
    <w:rsid w:val="004508B2"/>
    <w:rsid w:val="00456EED"/>
    <w:rsid w:val="00477379"/>
    <w:rsid w:val="00477CB0"/>
    <w:rsid w:val="0048704B"/>
    <w:rsid w:val="00491169"/>
    <w:rsid w:val="00491C95"/>
    <w:rsid w:val="004B68C3"/>
    <w:rsid w:val="004D58B3"/>
    <w:rsid w:val="004E772C"/>
    <w:rsid w:val="00524D50"/>
    <w:rsid w:val="00554A3C"/>
    <w:rsid w:val="00562BCA"/>
    <w:rsid w:val="00577B3D"/>
    <w:rsid w:val="00583A41"/>
    <w:rsid w:val="005A1641"/>
    <w:rsid w:val="005A3C9F"/>
    <w:rsid w:val="005B3046"/>
    <w:rsid w:val="005B7265"/>
    <w:rsid w:val="005C6B06"/>
    <w:rsid w:val="005D79D9"/>
    <w:rsid w:val="00603DA6"/>
    <w:rsid w:val="00604FA0"/>
    <w:rsid w:val="00613F65"/>
    <w:rsid w:val="00625DC8"/>
    <w:rsid w:val="006313D6"/>
    <w:rsid w:val="006322AF"/>
    <w:rsid w:val="0064526B"/>
    <w:rsid w:val="006552F1"/>
    <w:rsid w:val="00657F7D"/>
    <w:rsid w:val="006655C1"/>
    <w:rsid w:val="00680A33"/>
    <w:rsid w:val="006C22C2"/>
    <w:rsid w:val="006C2D21"/>
    <w:rsid w:val="00703B84"/>
    <w:rsid w:val="007357ED"/>
    <w:rsid w:val="00761FF4"/>
    <w:rsid w:val="00764962"/>
    <w:rsid w:val="0078178F"/>
    <w:rsid w:val="007862AF"/>
    <w:rsid w:val="00786A38"/>
    <w:rsid w:val="00790716"/>
    <w:rsid w:val="007930A4"/>
    <w:rsid w:val="00794E0E"/>
    <w:rsid w:val="007C2F34"/>
    <w:rsid w:val="007C55E1"/>
    <w:rsid w:val="007D1771"/>
    <w:rsid w:val="007D5007"/>
    <w:rsid w:val="007E7161"/>
    <w:rsid w:val="007F0B4F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70956"/>
    <w:rsid w:val="00880797"/>
    <w:rsid w:val="00892BC7"/>
    <w:rsid w:val="008935B1"/>
    <w:rsid w:val="008A14DF"/>
    <w:rsid w:val="008B3EE4"/>
    <w:rsid w:val="008B459A"/>
    <w:rsid w:val="008C5AD8"/>
    <w:rsid w:val="008C5F75"/>
    <w:rsid w:val="008F7BEC"/>
    <w:rsid w:val="00930443"/>
    <w:rsid w:val="00935B91"/>
    <w:rsid w:val="009450C3"/>
    <w:rsid w:val="00956AE2"/>
    <w:rsid w:val="00987A16"/>
    <w:rsid w:val="009A625B"/>
    <w:rsid w:val="009B7088"/>
    <w:rsid w:val="009E5EE5"/>
    <w:rsid w:val="009E796E"/>
    <w:rsid w:val="009F3640"/>
    <w:rsid w:val="00A00338"/>
    <w:rsid w:val="00A04C3B"/>
    <w:rsid w:val="00A13394"/>
    <w:rsid w:val="00A248E6"/>
    <w:rsid w:val="00A265FC"/>
    <w:rsid w:val="00A43242"/>
    <w:rsid w:val="00A46DAC"/>
    <w:rsid w:val="00A57D02"/>
    <w:rsid w:val="00A66446"/>
    <w:rsid w:val="00AB742D"/>
    <w:rsid w:val="00AC6AEF"/>
    <w:rsid w:val="00AD207C"/>
    <w:rsid w:val="00AF39A1"/>
    <w:rsid w:val="00AF41EB"/>
    <w:rsid w:val="00AF5973"/>
    <w:rsid w:val="00AF5DA0"/>
    <w:rsid w:val="00B012D8"/>
    <w:rsid w:val="00B13D3B"/>
    <w:rsid w:val="00B1505B"/>
    <w:rsid w:val="00B41FD0"/>
    <w:rsid w:val="00B54167"/>
    <w:rsid w:val="00B82D27"/>
    <w:rsid w:val="00B84192"/>
    <w:rsid w:val="00B87F28"/>
    <w:rsid w:val="00BA571E"/>
    <w:rsid w:val="00BB2518"/>
    <w:rsid w:val="00BB3185"/>
    <w:rsid w:val="00BD7AAE"/>
    <w:rsid w:val="00C02C29"/>
    <w:rsid w:val="00C02C8B"/>
    <w:rsid w:val="00C05E39"/>
    <w:rsid w:val="00C1377C"/>
    <w:rsid w:val="00C25DF7"/>
    <w:rsid w:val="00C359BD"/>
    <w:rsid w:val="00C438B8"/>
    <w:rsid w:val="00C4679F"/>
    <w:rsid w:val="00C551C5"/>
    <w:rsid w:val="00C60910"/>
    <w:rsid w:val="00C60DDC"/>
    <w:rsid w:val="00C70127"/>
    <w:rsid w:val="00C9635D"/>
    <w:rsid w:val="00CA6C97"/>
    <w:rsid w:val="00CB3FEA"/>
    <w:rsid w:val="00CC666F"/>
    <w:rsid w:val="00CD5838"/>
    <w:rsid w:val="00CF2170"/>
    <w:rsid w:val="00D3405A"/>
    <w:rsid w:val="00D42565"/>
    <w:rsid w:val="00D65C81"/>
    <w:rsid w:val="00D83A3B"/>
    <w:rsid w:val="00DB1512"/>
    <w:rsid w:val="00DB1ACF"/>
    <w:rsid w:val="00DB4B04"/>
    <w:rsid w:val="00DD31D0"/>
    <w:rsid w:val="00DE77F7"/>
    <w:rsid w:val="00DF0EB2"/>
    <w:rsid w:val="00DF459F"/>
    <w:rsid w:val="00DF64F2"/>
    <w:rsid w:val="00E07BE9"/>
    <w:rsid w:val="00E40AC7"/>
    <w:rsid w:val="00E71A86"/>
    <w:rsid w:val="00E77E74"/>
    <w:rsid w:val="00E84AA8"/>
    <w:rsid w:val="00E87589"/>
    <w:rsid w:val="00E87CD4"/>
    <w:rsid w:val="00EE7372"/>
    <w:rsid w:val="00F01DDC"/>
    <w:rsid w:val="00F12044"/>
    <w:rsid w:val="00F13F1A"/>
    <w:rsid w:val="00F1531C"/>
    <w:rsid w:val="00F51596"/>
    <w:rsid w:val="00F56C8A"/>
    <w:rsid w:val="00F75DB2"/>
    <w:rsid w:val="00F86965"/>
    <w:rsid w:val="00FA181A"/>
    <w:rsid w:val="00FA2834"/>
    <w:rsid w:val="00FA3A17"/>
    <w:rsid w:val="00FA6667"/>
    <w:rsid w:val="00FB7F9E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3ECB1023-AEA4-46A6-A089-8048A97C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bfa46009-9536-425e-99c7-4fbd45beaac2"/>
    <ds:schemaRef ds:uri="http://schemas.microsoft.com/office/2006/documentManagement/types"/>
    <ds:schemaRef ds:uri="http://purl.org/dc/dcmitype/"/>
    <ds:schemaRef ds:uri="http://schemas.microsoft.com/office/infopath/2007/PartnerControls"/>
    <ds:schemaRef ds:uri="317093ed-1cd6-4ccb-9e4b-f7afc11c713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2</cp:revision>
  <cp:lastPrinted>2020-11-05T00:21:00Z</cp:lastPrinted>
  <dcterms:created xsi:type="dcterms:W3CDTF">2025-02-03T15:56:00Z</dcterms:created>
  <dcterms:modified xsi:type="dcterms:W3CDTF">2025-02-03T15:56:00Z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