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C16E3" w14:textId="3823388A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 xml:space="preserve">SUBU </w:t>
      </w:r>
      <w:r w:rsidR="00EC00FD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Idea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2114E5" w14:paraId="18E062CD" w14:textId="77777777" w:rsidTr="005F57A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6061F2F0" w:rsidR="001E5DE7" w:rsidRPr="003756F9" w:rsidRDefault="003756F9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Elm Murphy</w:t>
            </w:r>
          </w:p>
        </w:tc>
      </w:tr>
      <w:tr w:rsidR="001E5DE7" w:rsidRPr="002114E5" w14:paraId="75DE7F0B" w14:textId="77777777" w:rsidTr="005F57A7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3EA567EB" w:rsidR="001E5DE7" w:rsidRPr="003756F9" w:rsidRDefault="003756F9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SUBU to lobby BU to allow preferred names on student ID cards.</w:t>
            </w:r>
          </w:p>
        </w:tc>
      </w:tr>
      <w:tr w:rsidR="001E5DE7" w:rsidRPr="002114E5" w14:paraId="25AE077A" w14:textId="77777777" w:rsidTr="005F57A7">
        <w:trPr>
          <w:trHeight w:val="5409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84657" w14:textId="771E3CA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A701E" w14:textId="6320F1A3" w:rsidR="008F3B87" w:rsidRDefault="003756F9" w:rsidP="003756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Currently there are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number of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FC112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</w:t>
            </w:r>
            <w:r w:rsidR="008707D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ransgender</w:t>
            </w:r>
            <w:r w:rsidR="00FC112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</w:t>
            </w:r>
            <w:r w:rsidR="008707D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tudents at BU who experience feelings of dysphoria around the use of their deadnames</w:t>
            </w:r>
            <w:r w:rsidR="00A400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468E87CB" w14:textId="78F8EBB5" w:rsidR="00A400C6" w:rsidRDefault="00A400C6" w:rsidP="003756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BU Student ID card only includes </w:t>
            </w:r>
            <w:r w:rsidR="004321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r w:rsidR="008E50A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student’s</w:t>
            </w:r>
            <w:r w:rsidR="004321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legal name, which in the case of </w:t>
            </w:r>
            <w:r w:rsidR="00FC112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</w:t>
            </w:r>
            <w:r w:rsidR="004321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ransgender students, means that </w:t>
            </w:r>
            <w:r w:rsidR="008E50A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they </w:t>
            </w:r>
            <w:proofErr w:type="gramStart"/>
            <w:r w:rsidR="008E50A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have to</w:t>
            </w:r>
            <w:proofErr w:type="gramEnd"/>
            <w:r w:rsidR="008E50A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carry a card advertising their deadname each time they come onto campus.</w:t>
            </w:r>
          </w:p>
          <w:p w14:paraId="3BF79F7B" w14:textId="60C8DB56" w:rsidR="008E50AD" w:rsidRPr="003756F9" w:rsidRDefault="008E50AD" w:rsidP="003756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There is no option or pathway for these students to have the name on the card changed to reflect their preferred name instead of their deadname.</w:t>
            </w:r>
          </w:p>
        </w:tc>
      </w:tr>
      <w:tr w:rsidR="001E5DE7" w:rsidRPr="002114E5" w14:paraId="12369A9E" w14:textId="77777777" w:rsidTr="005F57A7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A611D" w14:textId="77777777" w:rsidR="00E33931" w:rsidRDefault="00826C7A" w:rsidP="00826C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SUBU to lobby BU to allow for the option for students to update the names on their ID cards to be reflective of their preferred names and not their deadnames.</w:t>
            </w:r>
          </w:p>
          <w:p w14:paraId="0A76FF8E" w14:textId="138D8FB5" w:rsidR="00826C7A" w:rsidRPr="00826C7A" w:rsidRDefault="00826C7A" w:rsidP="00826C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SUBU to lobby BU to </w:t>
            </w:r>
            <w:r w:rsidR="005023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allow these changes to be made and for new cards to be requested without any cost being placed on the student.</w:t>
            </w:r>
          </w:p>
        </w:tc>
      </w:tr>
      <w:tr w:rsidR="001E5DE7" w:rsidRPr="002114E5" w14:paraId="4C346896" w14:textId="77777777" w:rsidTr="005F57A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4979419E" w:rsidR="001E5DE7" w:rsidRPr="0050234B" w:rsidRDefault="0050234B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VP Welfare &amp; Community</w:t>
            </w:r>
          </w:p>
        </w:tc>
      </w:tr>
    </w:tbl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F51"/>
    <w:multiLevelType w:val="hybridMultilevel"/>
    <w:tmpl w:val="A4560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0A576F7"/>
    <w:multiLevelType w:val="hybridMultilevel"/>
    <w:tmpl w:val="501E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F5A2383"/>
    <w:multiLevelType w:val="hybridMultilevel"/>
    <w:tmpl w:val="4808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E54A8"/>
    <w:multiLevelType w:val="hybridMultilevel"/>
    <w:tmpl w:val="D4F4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59946">
    <w:abstractNumId w:val="1"/>
  </w:num>
  <w:num w:numId="2" w16cid:durableId="1314945695">
    <w:abstractNumId w:val="3"/>
  </w:num>
  <w:num w:numId="3" w16cid:durableId="1115171238">
    <w:abstractNumId w:val="5"/>
  </w:num>
  <w:num w:numId="4" w16cid:durableId="616256126">
    <w:abstractNumId w:val="2"/>
  </w:num>
  <w:num w:numId="5" w16cid:durableId="1218466734">
    <w:abstractNumId w:val="4"/>
  </w:num>
  <w:num w:numId="6" w16cid:durableId="134073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072268"/>
    <w:rsid w:val="001848C0"/>
    <w:rsid w:val="001E5DE7"/>
    <w:rsid w:val="002114E5"/>
    <w:rsid w:val="002B699D"/>
    <w:rsid w:val="003756F9"/>
    <w:rsid w:val="004321BE"/>
    <w:rsid w:val="0050234B"/>
    <w:rsid w:val="005C2E3D"/>
    <w:rsid w:val="005E77CF"/>
    <w:rsid w:val="006F3064"/>
    <w:rsid w:val="00826C7A"/>
    <w:rsid w:val="008707D6"/>
    <w:rsid w:val="00887306"/>
    <w:rsid w:val="00896A99"/>
    <w:rsid w:val="008E50AD"/>
    <w:rsid w:val="008F3B87"/>
    <w:rsid w:val="00975BC9"/>
    <w:rsid w:val="00A400C6"/>
    <w:rsid w:val="00B84931"/>
    <w:rsid w:val="00E33931"/>
    <w:rsid w:val="00EC00FD"/>
    <w:rsid w:val="00F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9C45354B-BD4A-45BE-9BDC-D0933B7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8ABAA-C01F-420E-AEE2-B318E0A232C7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3.xml><?xml version="1.0" encoding="utf-8"?>
<ds:datastoreItem xmlns:ds="http://schemas.openxmlformats.org/officeDocument/2006/customXml" ds:itemID="{8C144744-D6C7-41CD-BA8D-45491ACE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4</DocSecurity>
  <Lines>7</Lines>
  <Paragraphs>1</Paragraphs>
  <ScaleCrop>false</ScaleCrop>
  <Company>Bournemouth University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Hayley Butler</cp:lastModifiedBy>
  <cp:revision>2</cp:revision>
  <dcterms:created xsi:type="dcterms:W3CDTF">2025-01-20T16:35:00Z</dcterms:created>
  <dcterms:modified xsi:type="dcterms:W3CDTF">2025-01-20T16:35:00Z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